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51AD" w14:textId="161652C0" w:rsidR="008A02E6" w:rsidRDefault="00D47D58" w:rsidP="00D47D58">
      <w:pPr>
        <w:ind w:left="70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EJERCICIO Nº1</w:t>
      </w:r>
    </w:p>
    <w:p w14:paraId="5A5F689F" w14:textId="3062529E" w:rsidR="00D47D58" w:rsidRDefault="00D47D58" w:rsidP="00D47D58">
      <w:pPr>
        <w:ind w:left="708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PARA BONGOES</w:t>
      </w:r>
    </w:p>
    <w:p w14:paraId="514286F5" w14:textId="7306B533" w:rsidR="008A02E6" w:rsidRDefault="008A02E6"/>
    <w:tbl>
      <w:tblPr>
        <w:tblpPr w:leftFromText="141" w:rightFromText="141" w:vertAnchor="text" w:horzAnchor="margin" w:tblpY="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1633"/>
        <w:gridCol w:w="1546"/>
        <w:gridCol w:w="1408"/>
        <w:gridCol w:w="1219"/>
        <w:gridCol w:w="2374"/>
      </w:tblGrid>
      <w:tr w:rsidR="001269B0" w:rsidRPr="00C702BD" w14:paraId="78C87090" w14:textId="77777777" w:rsidTr="001269B0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60FC73D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329" w:type="pct"/>
            <w:gridSpan w:val="3"/>
            <w:vAlign w:val="center"/>
          </w:tcPr>
          <w:p w14:paraId="4FF453F2" w14:textId="77777777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" w:type="pct"/>
            <w:shd w:val="clear" w:color="auto" w:fill="92D050"/>
            <w:vAlign w:val="center"/>
          </w:tcPr>
          <w:p w14:paraId="6B455323" w14:textId="12545FE1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206" w:type="pct"/>
            <w:vAlign w:val="center"/>
          </w:tcPr>
          <w:p w14:paraId="5D9358F4" w14:textId="699D0877" w:rsidR="001269B0" w:rsidRPr="00C702BD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1269B0" w:rsidRPr="00C702BD" w14:paraId="402C5A42" w14:textId="77777777" w:rsidTr="001269B0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3C93420B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829" w:type="pct"/>
            <w:vAlign w:val="center"/>
          </w:tcPr>
          <w:p w14:paraId="7859720A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ASINCRÓNICO</w:t>
            </w:r>
          </w:p>
        </w:tc>
        <w:tc>
          <w:tcPr>
            <w:tcW w:w="785" w:type="pct"/>
            <w:shd w:val="clear" w:color="auto" w:fill="92D050"/>
            <w:vAlign w:val="center"/>
          </w:tcPr>
          <w:p w14:paraId="1A78E5DE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15" w:type="pct"/>
            <w:vAlign w:val="center"/>
          </w:tcPr>
          <w:p w14:paraId="2B172F6B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SUMATIVA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3382F76F" w14:textId="77777777" w:rsidR="001269B0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206" w:type="pct"/>
            <w:vAlign w:val="center"/>
          </w:tcPr>
          <w:p w14:paraId="425B35D1" w14:textId="5B6FE503" w:rsidR="001269B0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proofErr w:type="spellStart"/>
            <w:r>
              <w:rPr>
                <w:rFonts w:ascii="Calibri" w:hAnsi="Calibri" w:cs="Calibri"/>
                <w:b/>
              </w:rPr>
              <w:t>hrs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1269B0" w:rsidRPr="00C702BD" w14:paraId="3EA344C1" w14:textId="77777777" w:rsidTr="001269B0">
        <w:trPr>
          <w:trHeight w:val="616"/>
        </w:trPr>
        <w:tc>
          <w:tcPr>
            <w:tcW w:w="847" w:type="pct"/>
            <w:shd w:val="clear" w:color="auto" w:fill="92D050"/>
            <w:vAlign w:val="center"/>
          </w:tcPr>
          <w:p w14:paraId="008F6CD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329" w:type="pct"/>
            <w:gridSpan w:val="3"/>
          </w:tcPr>
          <w:p w14:paraId="194E7BC6" w14:textId="40D10068" w:rsidR="001269B0" w:rsidRPr="00C702BD" w:rsidRDefault="009939AE" w:rsidP="001269B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Practica de secuencia rítmica en el instrumento.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72EF1958" w14:textId="77777777" w:rsidR="001269B0" w:rsidRPr="00FA772F" w:rsidRDefault="001269B0" w:rsidP="001269B0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206" w:type="pct"/>
            <w:vAlign w:val="center"/>
          </w:tcPr>
          <w:p w14:paraId="59AC3612" w14:textId="27A99FF7" w:rsidR="001269B0" w:rsidRPr="00FA772F" w:rsidRDefault="001269B0" w:rsidP="001269B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</w:t>
            </w:r>
          </w:p>
        </w:tc>
      </w:tr>
      <w:tr w:rsidR="001269B0" w:rsidRPr="00C702BD" w14:paraId="1B5F10C7" w14:textId="77777777" w:rsidTr="001269B0">
        <w:trPr>
          <w:trHeight w:val="633"/>
        </w:trPr>
        <w:tc>
          <w:tcPr>
            <w:tcW w:w="847" w:type="pct"/>
            <w:shd w:val="clear" w:color="auto" w:fill="92D050"/>
            <w:vAlign w:val="center"/>
          </w:tcPr>
          <w:p w14:paraId="18916F64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53" w:type="pct"/>
            <w:gridSpan w:val="5"/>
            <w:vAlign w:val="center"/>
          </w:tcPr>
          <w:p w14:paraId="1E6B098D" w14:textId="2E1E7F2C" w:rsidR="001269B0" w:rsidRDefault="001269B0" w:rsidP="001269B0">
            <w:r>
              <w:rPr>
                <w:rFonts w:ascii="Calibri" w:hAnsi="Calibri" w:cs="Calibri"/>
              </w:rPr>
              <w:t xml:space="preserve">OA1: </w:t>
            </w:r>
            <w:r>
              <w:t>Innovar al resolver desafíos de la interpretación musical, considerando procedimientos expresivos (fraseo, ritmo, armonía, otros), aspectos de la ejecución y la evaluación crítica personal y de otros.</w:t>
            </w:r>
          </w:p>
          <w:p w14:paraId="0B5A1EDF" w14:textId="77777777" w:rsidR="001269B0" w:rsidRPr="00E136F6" w:rsidRDefault="001269B0" w:rsidP="001269B0"/>
        </w:tc>
      </w:tr>
      <w:tr w:rsidR="001269B0" w:rsidRPr="00C702BD" w14:paraId="46745B4C" w14:textId="77777777" w:rsidTr="001269B0">
        <w:tc>
          <w:tcPr>
            <w:tcW w:w="847" w:type="pct"/>
            <w:shd w:val="clear" w:color="auto" w:fill="92D050"/>
            <w:vAlign w:val="center"/>
          </w:tcPr>
          <w:p w14:paraId="29136BE0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53" w:type="pct"/>
            <w:gridSpan w:val="5"/>
          </w:tcPr>
          <w:p w14:paraId="691E3216" w14:textId="2DE63749" w:rsidR="001269B0" w:rsidRPr="00BA72BB" w:rsidRDefault="009939AE" w:rsidP="001269B0">
            <w:pPr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Descifrar, </w:t>
            </w:r>
            <w:r w:rsidR="001269B0">
              <w:rPr>
                <w:rFonts w:ascii="Calibri" w:hAnsi="Calibri" w:cs="Calibri"/>
              </w:rPr>
              <w:t>expresar</w:t>
            </w:r>
          </w:p>
        </w:tc>
      </w:tr>
      <w:tr w:rsidR="001269B0" w:rsidRPr="00C702BD" w14:paraId="44AEA5CA" w14:textId="77777777" w:rsidTr="001269B0">
        <w:tc>
          <w:tcPr>
            <w:tcW w:w="847" w:type="pct"/>
            <w:shd w:val="clear" w:color="auto" w:fill="92D050"/>
            <w:vAlign w:val="center"/>
          </w:tcPr>
          <w:p w14:paraId="78DF3C4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2717C563" w14:textId="77777777" w:rsidR="001269B0" w:rsidRPr="00C15CB8" w:rsidRDefault="001269B0" w:rsidP="001269B0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53" w:type="pct"/>
            <w:gridSpan w:val="5"/>
          </w:tcPr>
          <w:p w14:paraId="55FC21EF" w14:textId="4B7FD921" w:rsidR="001269B0" w:rsidRPr="003645E9" w:rsidRDefault="004B63E6" w:rsidP="001269B0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Realizar la secuencia descrita acompañado(a) de metrónomo en diferentes velocidades, partiendo en 80 ppm (pulsaciones por minuto).</w:t>
            </w:r>
          </w:p>
        </w:tc>
      </w:tr>
    </w:tbl>
    <w:p w14:paraId="17DFF8D3" w14:textId="0EFCA139" w:rsidR="001269B0" w:rsidRDefault="001269B0"/>
    <w:p w14:paraId="556CDCE9" w14:textId="3BD1076C" w:rsidR="009939AE" w:rsidRPr="009939AE" w:rsidRDefault="009939AE" w:rsidP="009939AE">
      <w:pPr>
        <w:rPr>
          <w:rFonts w:ascii="Times New Roman" w:eastAsia="Times New Roman" w:hAnsi="Times New Roman" w:cs="Times New Roman"/>
          <w:lang w:eastAsia="es-ES_tradnl"/>
        </w:rPr>
      </w:pPr>
      <w:r w:rsidRPr="009939AE">
        <w:rPr>
          <w:rFonts w:ascii="Times New Roman" w:eastAsia="Times New Roman" w:hAnsi="Times New Roman" w:cs="Times New Roman"/>
          <w:lang w:eastAsia="es-ES_tradnl"/>
        </w:rPr>
        <w:fldChar w:fldCharType="begin"/>
      </w:r>
      <w:r w:rsidRPr="009939AE">
        <w:rPr>
          <w:rFonts w:ascii="Times New Roman" w:eastAsia="Times New Roman" w:hAnsi="Times New Roman" w:cs="Times New Roman"/>
          <w:lang w:eastAsia="es-ES_tradnl"/>
        </w:rPr>
        <w:instrText xml:space="preserve"> INCLUDEPICTURE "https://static4.depositphotos.com/1012338/284/v/600/depositphotos_2840446-stock-illustration-bongos.jpg" \* MERGEFORMATINET </w:instrText>
      </w:r>
      <w:r w:rsidR="00DA2C37">
        <w:rPr>
          <w:rFonts w:ascii="Times New Roman" w:eastAsia="Times New Roman" w:hAnsi="Times New Roman" w:cs="Times New Roman"/>
          <w:lang w:eastAsia="es-ES_tradnl"/>
        </w:rPr>
        <w:fldChar w:fldCharType="separate"/>
      </w:r>
      <w:r w:rsidRPr="009939AE">
        <w:rPr>
          <w:rFonts w:ascii="Times New Roman" w:eastAsia="Times New Roman" w:hAnsi="Times New Roman" w:cs="Times New Roman"/>
          <w:lang w:eastAsia="es-ES_tradnl"/>
        </w:rPr>
        <w:fldChar w:fldCharType="end"/>
      </w:r>
    </w:p>
    <w:p w14:paraId="55EB092B" w14:textId="62A566E2" w:rsidR="009939AE" w:rsidRDefault="00DA6BA6">
      <w:pPr>
        <w:rPr>
          <w:b/>
          <w:bCs/>
          <w:i/>
          <w:iCs/>
        </w:rPr>
      </w:pPr>
      <w:r>
        <w:rPr>
          <w:b/>
          <w:bCs/>
          <w:i/>
          <w:iCs/>
          <w:noProof/>
        </w:rPr>
        <w:drawing>
          <wp:anchor distT="0" distB="0" distL="114300" distR="114300" simplePos="0" relativeHeight="251662336" behindDoc="0" locked="0" layoutInCell="1" allowOverlap="1" wp14:anchorId="147B705E" wp14:editId="3C38E97B">
            <wp:simplePos x="0" y="0"/>
            <wp:positionH relativeFrom="column">
              <wp:posOffset>2898189</wp:posOffset>
            </wp:positionH>
            <wp:positionV relativeFrom="paragraph">
              <wp:posOffset>454904</wp:posOffset>
            </wp:positionV>
            <wp:extent cx="2871216" cy="1714750"/>
            <wp:effectExtent l="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216" cy="1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3E6">
        <w:rPr>
          <w:b/>
          <w:bCs/>
          <w:i/>
          <w:iCs/>
        </w:rPr>
        <w:t xml:space="preserve">Instrucciones: Practicar la siguiente secuencia (1º;2º;3º y 4) sobre el parche menor. </w:t>
      </w:r>
      <w:r w:rsidR="001409FC">
        <w:rPr>
          <w:b/>
          <w:bCs/>
          <w:i/>
          <w:iCs/>
        </w:rPr>
        <w:t xml:space="preserve">Para mantener la velocidad inicial buscar en google : “metrónomo” y </w:t>
      </w:r>
      <w:r>
        <w:rPr>
          <w:b/>
          <w:bCs/>
          <w:i/>
          <w:iCs/>
        </w:rPr>
        <w:t xml:space="preserve">en la primera imagen ajustar la velocidad hasta llegar a 80ppm y luego </w:t>
      </w:r>
      <w:proofErr w:type="spellStart"/>
      <w:r>
        <w:rPr>
          <w:b/>
          <w:bCs/>
          <w:i/>
          <w:iCs/>
        </w:rPr>
        <w:t>click</w:t>
      </w:r>
      <w:proofErr w:type="spellEnd"/>
      <w:r>
        <w:rPr>
          <w:b/>
          <w:bCs/>
          <w:i/>
          <w:iCs/>
        </w:rPr>
        <w:t xml:space="preserve"> en </w:t>
      </w:r>
      <w:proofErr w:type="spellStart"/>
      <w:r>
        <w:rPr>
          <w:b/>
          <w:bCs/>
          <w:i/>
          <w:iCs/>
        </w:rPr>
        <w:t>play</w:t>
      </w:r>
      <w:proofErr w:type="spellEnd"/>
      <w:r>
        <w:rPr>
          <w:b/>
          <w:bCs/>
          <w:i/>
          <w:iCs/>
        </w:rPr>
        <w:t>.</w:t>
      </w:r>
    </w:p>
    <w:p w14:paraId="7F6F1C2D" w14:textId="0EE7D89B" w:rsidR="009939AE" w:rsidRDefault="009939AE">
      <w:pPr>
        <w:rPr>
          <w:b/>
          <w:bCs/>
          <w:i/>
          <w:iCs/>
        </w:rPr>
      </w:pPr>
    </w:p>
    <w:p w14:paraId="08BCF9FC" w14:textId="53A30529" w:rsidR="009939AE" w:rsidRDefault="00DA6BA6">
      <w:pPr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aink">
            <w:drawing>
              <wp:anchor distT="0" distB="0" distL="114300" distR="114300" simplePos="0" relativeHeight="251663360" behindDoc="0" locked="0" layoutInCell="1" allowOverlap="1" wp14:anchorId="3D4A0397" wp14:editId="01FD81C9">
                <wp:simplePos x="0" y="0"/>
                <wp:positionH relativeFrom="column">
                  <wp:posOffset>3131301</wp:posOffset>
                </wp:positionH>
                <wp:positionV relativeFrom="paragraph">
                  <wp:posOffset>-64287</wp:posOffset>
                </wp:positionV>
                <wp:extent cx="447840" cy="240480"/>
                <wp:effectExtent l="38100" t="38100" r="9525" b="39370"/>
                <wp:wrapNone/>
                <wp:docPr id="12" name="Entrada de lápiz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47840" cy="2404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3360" behindDoc="0" locked="0" layoutInCell="1" allowOverlap="1" wp14:anchorId="3D4A0397" wp14:editId="01FD81C9">
                <wp:simplePos x="0" y="0"/>
                <wp:positionH relativeFrom="column">
                  <wp:posOffset>3131301</wp:posOffset>
                </wp:positionH>
                <wp:positionV relativeFrom="paragraph">
                  <wp:posOffset>-64287</wp:posOffset>
                </wp:positionV>
                <wp:extent cx="447840" cy="240480"/>
                <wp:effectExtent l="38100" t="38100" r="9525" b="39370"/>
                <wp:wrapNone/>
                <wp:docPr id="12" name="Entrada de lápiz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Entrada de lápiz 12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480" cy="348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667B27" w14:textId="651CD66D" w:rsidR="009939AE" w:rsidRDefault="009939AE">
      <w:pPr>
        <w:rPr>
          <w:b/>
          <w:bCs/>
          <w:i/>
          <w:iCs/>
        </w:rPr>
      </w:pPr>
    </w:p>
    <w:p w14:paraId="6D7E5E71" w14:textId="53EF3971" w:rsidR="009939AE" w:rsidRDefault="00DA6BA6">
      <w:pPr>
        <w:rPr>
          <w:b/>
          <w:bCs/>
          <w:i/>
          <w:iCs/>
        </w:rPr>
      </w:pPr>
      <w:r w:rsidRPr="009939AE">
        <w:rPr>
          <w:rFonts w:ascii="Times New Roman" w:eastAsia="Times New Roman" w:hAnsi="Times New Roman" w:cs="Times New Roman"/>
          <w:noProof/>
          <w:lang w:eastAsia="es-ES_tradnl"/>
        </w:rPr>
        <w:drawing>
          <wp:anchor distT="0" distB="0" distL="114300" distR="114300" simplePos="0" relativeHeight="251661312" behindDoc="0" locked="0" layoutInCell="1" allowOverlap="1" wp14:anchorId="43A96AA4" wp14:editId="522012D7">
            <wp:simplePos x="0" y="0"/>
            <wp:positionH relativeFrom="column">
              <wp:posOffset>212424</wp:posOffset>
            </wp:positionH>
            <wp:positionV relativeFrom="paragraph">
              <wp:posOffset>174725</wp:posOffset>
            </wp:positionV>
            <wp:extent cx="2042445" cy="1278893"/>
            <wp:effectExtent l="0" t="0" r="2540" b="3810"/>
            <wp:wrapNone/>
            <wp:docPr id="1" name="Imagen 1" descr="Bongos vector, gráfico vectorial, imágenes de Bongos vectoriales de stock | 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ngos vector, gráfico vectorial, imágenes de Bongos vectoriales de stock |  Depositphotos®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445" cy="127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4C15EA" w14:textId="2C723C61" w:rsidR="00DA6BA6" w:rsidRDefault="00DA6BA6">
      <w:pPr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aink">
            <w:drawing>
              <wp:anchor distT="0" distB="0" distL="114300" distR="114300" simplePos="0" relativeHeight="251684864" behindDoc="0" locked="0" layoutInCell="1" allowOverlap="1" wp14:anchorId="40D07119" wp14:editId="7A5C9DAB">
                <wp:simplePos x="0" y="0"/>
                <wp:positionH relativeFrom="column">
                  <wp:posOffset>5513070</wp:posOffset>
                </wp:positionH>
                <wp:positionV relativeFrom="paragraph">
                  <wp:posOffset>-9525</wp:posOffset>
                </wp:positionV>
                <wp:extent cx="348615" cy="153670"/>
                <wp:effectExtent l="38100" t="38100" r="0" b="36830"/>
                <wp:wrapNone/>
                <wp:docPr id="33" name="Entrada de lápiz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48615" cy="15367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84864" behindDoc="0" locked="0" layoutInCell="1" allowOverlap="1" wp14:anchorId="40D07119" wp14:editId="7A5C9DAB">
                <wp:simplePos x="0" y="0"/>
                <wp:positionH relativeFrom="column">
                  <wp:posOffset>5513070</wp:posOffset>
                </wp:positionH>
                <wp:positionV relativeFrom="paragraph">
                  <wp:posOffset>-9525</wp:posOffset>
                </wp:positionV>
                <wp:extent cx="348615" cy="153670"/>
                <wp:effectExtent l="38100" t="38100" r="0" b="36830"/>
                <wp:wrapNone/>
                <wp:docPr id="33" name="Entrada de lápiz 3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Entrada de lápiz 33"/>
                        <pic:cNvPicPr/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6244" cy="2607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D47A6C6" w14:textId="5B9082F8" w:rsidR="00DA6BA6" w:rsidRDefault="00DA6BA6">
      <w:pPr>
        <w:rPr>
          <w:b/>
          <w:bCs/>
          <w:i/>
          <w:iCs/>
        </w:rPr>
      </w:pPr>
    </w:p>
    <w:p w14:paraId="6B6E2195" w14:textId="75DDAAD2" w:rsidR="00DA6BA6" w:rsidRDefault="00DA6BA6">
      <w:pPr>
        <w:rPr>
          <w:b/>
          <w:bCs/>
          <w:i/>
          <w:iCs/>
        </w:rPr>
      </w:pPr>
      <w:r>
        <w:rPr>
          <w:rFonts w:ascii="Times New Roman" w:eastAsia="Times New Roman" w:hAnsi="Times New Roman" w:cs="Times New Roman"/>
          <w:noProof/>
          <w:lang w:eastAsia="es-ES_tradnl"/>
        </w:rPr>
        <mc:AlternateContent>
          <mc:Choice Requires="aink">
            <w:drawing>
              <wp:anchor distT="0" distB="0" distL="114300" distR="114300" simplePos="0" relativeHeight="251666432" behindDoc="0" locked="0" layoutInCell="1" allowOverlap="1" wp14:anchorId="73B32C02" wp14:editId="25C1DE39">
                <wp:simplePos x="0" y="0"/>
                <wp:positionH relativeFrom="column">
                  <wp:posOffset>3833495</wp:posOffset>
                </wp:positionH>
                <wp:positionV relativeFrom="paragraph">
                  <wp:posOffset>-43815</wp:posOffset>
                </wp:positionV>
                <wp:extent cx="207010" cy="123770"/>
                <wp:effectExtent l="0" t="25400" r="0" b="41910"/>
                <wp:wrapNone/>
                <wp:docPr id="15" name="Entrada de lápiz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07010" cy="12377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6432" behindDoc="0" locked="0" layoutInCell="1" allowOverlap="1" wp14:anchorId="73B32C02" wp14:editId="25C1DE39">
                <wp:simplePos x="0" y="0"/>
                <wp:positionH relativeFrom="column">
                  <wp:posOffset>3833495</wp:posOffset>
                </wp:positionH>
                <wp:positionV relativeFrom="paragraph">
                  <wp:posOffset>-43815</wp:posOffset>
                </wp:positionV>
                <wp:extent cx="207010" cy="123770"/>
                <wp:effectExtent l="0" t="25400" r="0" b="41910"/>
                <wp:wrapNone/>
                <wp:docPr id="15" name="Entrada de lápiz 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Entrada de lápiz 15"/>
                        <pic:cNvPicPr/>
                      </pic:nvPicPr>
                      <pic:blipFill>
                        <a:blip r:embed="rId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651" cy="2313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9FA35B1" w14:textId="6D56B0EB" w:rsidR="00DA6BA6" w:rsidRDefault="00DA6BA6">
      <w:pPr>
        <w:rPr>
          <w:b/>
          <w:bCs/>
          <w:i/>
          <w:iCs/>
        </w:rPr>
      </w:pPr>
    </w:p>
    <w:p w14:paraId="5FA3F53B" w14:textId="3003B918" w:rsidR="00DA6BA6" w:rsidRDefault="00DA6BA6">
      <w:pPr>
        <w:rPr>
          <w:b/>
          <w:bCs/>
          <w:i/>
          <w:iCs/>
        </w:rPr>
      </w:pPr>
    </w:p>
    <w:p w14:paraId="19E08D56" w14:textId="77777777" w:rsidR="00DA6BA6" w:rsidRDefault="00DA6BA6">
      <w:pPr>
        <w:rPr>
          <w:b/>
          <w:bCs/>
          <w:i/>
          <w:iCs/>
        </w:rPr>
      </w:pPr>
    </w:p>
    <w:p w14:paraId="4CA0C9D7" w14:textId="1FFA6021" w:rsidR="009939AE" w:rsidRDefault="009939AE"/>
    <w:p w14:paraId="198EE5E6" w14:textId="77777777" w:rsidR="00DA6BA6" w:rsidRDefault="00DA6BA6"/>
    <w:p w14:paraId="04179E1C" w14:textId="4D3F8259" w:rsidR="009939AE" w:rsidRPr="004B63E6" w:rsidRDefault="009939AE" w:rsidP="004B63E6">
      <w:pPr>
        <w:rPr>
          <w:b/>
          <w:bCs/>
          <w:i/>
          <w:iCs/>
        </w:rPr>
      </w:pPr>
      <w:r w:rsidRPr="004B63E6">
        <w:rPr>
          <w:b/>
          <w:bCs/>
          <w:i/>
          <w:iCs/>
        </w:rPr>
        <w:t>Golpes:</w:t>
      </w:r>
    </w:p>
    <w:p w14:paraId="592B9769" w14:textId="77777777" w:rsidR="004B63E6" w:rsidRDefault="004B63E6"/>
    <w:p w14:paraId="17B1DA78" w14:textId="1636C838" w:rsidR="004B63E6" w:rsidRDefault="004B63E6">
      <w:r w:rsidRPr="001409FC">
        <w:rPr>
          <w:b/>
          <w:bCs/>
        </w:rPr>
        <w:t>1º</w:t>
      </w:r>
      <w:r>
        <w:t xml:space="preserve"> Índice mano derecha.     </w:t>
      </w:r>
    </w:p>
    <w:p w14:paraId="69CB49DA" w14:textId="36DD1473" w:rsidR="004B63E6" w:rsidRPr="00DA6BA6" w:rsidRDefault="004B63E6">
      <w:pPr>
        <w:rPr>
          <w:sz w:val="13"/>
          <w:szCs w:val="13"/>
        </w:rPr>
      </w:pPr>
    </w:p>
    <w:p w14:paraId="5A665AF7" w14:textId="42183E3E" w:rsidR="004B63E6" w:rsidRDefault="004B63E6">
      <w:r w:rsidRPr="001409FC">
        <w:rPr>
          <w:b/>
          <w:bCs/>
        </w:rPr>
        <w:t xml:space="preserve">2º </w:t>
      </w:r>
      <w:r>
        <w:t>Pulgar mano izquierda</w:t>
      </w:r>
    </w:p>
    <w:p w14:paraId="65B4E94A" w14:textId="6866A887" w:rsidR="004B63E6" w:rsidRPr="00DA6BA6" w:rsidRDefault="004B63E6">
      <w:pPr>
        <w:rPr>
          <w:sz w:val="13"/>
          <w:szCs w:val="13"/>
        </w:rPr>
      </w:pPr>
    </w:p>
    <w:p w14:paraId="455C2B6B" w14:textId="2125EFA3" w:rsidR="004B63E6" w:rsidRDefault="004B63E6">
      <w:r w:rsidRPr="001409FC">
        <w:rPr>
          <w:b/>
          <w:bCs/>
        </w:rPr>
        <w:t xml:space="preserve">3º </w:t>
      </w:r>
      <w:r>
        <w:t>Índice mano derecha</w:t>
      </w:r>
    </w:p>
    <w:p w14:paraId="6ED7D352" w14:textId="68D2E081" w:rsidR="004B63E6" w:rsidRPr="00DA6BA6" w:rsidRDefault="004B63E6">
      <w:pPr>
        <w:rPr>
          <w:sz w:val="15"/>
          <w:szCs w:val="15"/>
        </w:rPr>
      </w:pPr>
    </w:p>
    <w:p w14:paraId="0A09310B" w14:textId="4E19B1F1" w:rsidR="004B63E6" w:rsidRPr="009939AE" w:rsidRDefault="004B63E6">
      <w:r w:rsidRPr="001409FC">
        <w:rPr>
          <w:b/>
          <w:bCs/>
        </w:rPr>
        <w:lastRenderedPageBreak/>
        <w:t>4º</w:t>
      </w:r>
      <w:r>
        <w:t xml:space="preserve"> Mano izquierda</w:t>
      </w:r>
    </w:p>
    <w:p w14:paraId="7FFE3BFD" w14:textId="2AF39D8C" w:rsidR="009939AE" w:rsidRDefault="009939AE">
      <w:pPr>
        <w:rPr>
          <w:b/>
          <w:bCs/>
          <w:i/>
          <w:iCs/>
        </w:rPr>
      </w:pPr>
    </w:p>
    <w:p w14:paraId="404C6126" w14:textId="7322D7CF" w:rsidR="009939AE" w:rsidRDefault="009939AE">
      <w:pPr>
        <w:rPr>
          <w:b/>
          <w:bCs/>
          <w:i/>
          <w:iCs/>
        </w:rPr>
      </w:pPr>
    </w:p>
    <w:p w14:paraId="225187C9" w14:textId="2CD2EF41" w:rsidR="009939AE" w:rsidRDefault="009939AE">
      <w:pPr>
        <w:rPr>
          <w:b/>
          <w:bCs/>
          <w:i/>
          <w:iCs/>
        </w:rPr>
      </w:pPr>
    </w:p>
    <w:sectPr w:rsidR="009939AE" w:rsidSect="003D7077">
      <w:headerReference w:type="default" r:id="rId15"/>
      <w:pgSz w:w="12240" w:h="15840"/>
      <w:pgMar w:top="1418" w:right="124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AAB54" w14:textId="77777777" w:rsidR="00DA2C37" w:rsidRDefault="00DA2C37" w:rsidP="008A02E6">
      <w:r>
        <w:separator/>
      </w:r>
    </w:p>
  </w:endnote>
  <w:endnote w:type="continuationSeparator" w:id="0">
    <w:p w14:paraId="7A9DAE40" w14:textId="77777777" w:rsidR="00DA2C37" w:rsidRDefault="00DA2C37" w:rsidP="008A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74385" w14:textId="77777777" w:rsidR="00DA2C37" w:rsidRDefault="00DA2C37" w:rsidP="008A02E6">
      <w:r>
        <w:separator/>
      </w:r>
    </w:p>
  </w:footnote>
  <w:footnote w:type="continuationSeparator" w:id="0">
    <w:p w14:paraId="5C21D767" w14:textId="77777777" w:rsidR="00DA2C37" w:rsidRDefault="00DA2C37" w:rsidP="008A0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93"/>
      <w:gridCol w:w="1266"/>
    </w:tblGrid>
    <w:tr w:rsidR="00E379E1" w:rsidRPr="0064017D" w14:paraId="523AD369" w14:textId="77777777" w:rsidTr="00992485">
      <w:trPr>
        <w:trHeight w:val="632"/>
      </w:trPr>
      <w:tc>
        <w:tcPr>
          <w:tcW w:w="9384" w:type="dxa"/>
        </w:tcPr>
        <w:p w14:paraId="68C93833" w14:textId="77777777" w:rsidR="00E379E1" w:rsidRPr="00CA6C33" w:rsidRDefault="00E379E1" w:rsidP="00E379E1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35CD4B5F" wp14:editId="1FD14864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A6C33">
            <w:rPr>
              <w:rFonts w:ascii="Century Gothic" w:eastAsia="Times New Roman" w:hAnsi="Century Gothic"/>
            </w:rPr>
            <w:t xml:space="preserve">Colegio de Aplicación </w:t>
          </w:r>
        </w:p>
        <w:p w14:paraId="0A7DEE1F" w14:textId="77777777" w:rsidR="00E379E1" w:rsidRDefault="00E379E1" w:rsidP="00E379E1">
          <w:pPr>
            <w:pStyle w:val="Encabezado"/>
            <w:jc w:val="right"/>
            <w:rPr>
              <w:rFonts w:ascii="Century Gothic" w:eastAsia="Times New Roman" w:hAnsi="Century Gothic"/>
            </w:rPr>
          </w:pPr>
          <w:proofErr w:type="spellStart"/>
          <w:r w:rsidRPr="00CA6C33">
            <w:rPr>
              <w:rFonts w:ascii="Century Gothic" w:eastAsia="Times New Roman" w:hAnsi="Century Gothic"/>
            </w:rPr>
            <w:t>Codpa</w:t>
          </w:r>
          <w:proofErr w:type="spellEnd"/>
          <w:r w:rsidRPr="00CA6C33">
            <w:rPr>
              <w:rFonts w:ascii="Century Gothic" w:eastAsia="Times New Roman" w:hAnsi="Century Gothic"/>
            </w:rPr>
            <w:t xml:space="preserve"> 02220 – Temuco</w:t>
          </w:r>
        </w:p>
        <w:p w14:paraId="1C24DCD4" w14:textId="77777777" w:rsidR="00E379E1" w:rsidRPr="00CA6C33" w:rsidRDefault="00E379E1" w:rsidP="00E379E1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Interpretación Musical</w:t>
          </w:r>
        </w:p>
        <w:p w14:paraId="4D386205" w14:textId="77777777" w:rsidR="00E379E1" w:rsidRPr="002C2BEA" w:rsidRDefault="00E379E1" w:rsidP="00E379E1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Profesor Naldo Díaz Retamal</w:t>
          </w:r>
        </w:p>
      </w:tc>
      <w:tc>
        <w:tcPr>
          <w:tcW w:w="1335" w:type="dxa"/>
        </w:tcPr>
        <w:p w14:paraId="07152BB8" w14:textId="77777777" w:rsidR="00E379E1" w:rsidRPr="00CA6C33" w:rsidRDefault="00E379E1" w:rsidP="00E379E1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189AEF68" w14:textId="77777777" w:rsidR="00E379E1" w:rsidRDefault="00E379E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A20A1"/>
    <w:multiLevelType w:val="hybridMultilevel"/>
    <w:tmpl w:val="A2400C9C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C12B2"/>
    <w:multiLevelType w:val="hybridMultilevel"/>
    <w:tmpl w:val="03F2B198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C0"/>
    <w:rsid w:val="000C652F"/>
    <w:rsid w:val="001269B0"/>
    <w:rsid w:val="001409FC"/>
    <w:rsid w:val="00233290"/>
    <w:rsid w:val="003645E9"/>
    <w:rsid w:val="003D7077"/>
    <w:rsid w:val="004B4E4F"/>
    <w:rsid w:val="004B63E6"/>
    <w:rsid w:val="00534744"/>
    <w:rsid w:val="005576F1"/>
    <w:rsid w:val="00564ABA"/>
    <w:rsid w:val="0068361E"/>
    <w:rsid w:val="007904B6"/>
    <w:rsid w:val="007E24B2"/>
    <w:rsid w:val="008427E0"/>
    <w:rsid w:val="00845038"/>
    <w:rsid w:val="00862922"/>
    <w:rsid w:val="008A02E6"/>
    <w:rsid w:val="008B4C05"/>
    <w:rsid w:val="009939AE"/>
    <w:rsid w:val="009E0CEE"/>
    <w:rsid w:val="00B7053D"/>
    <w:rsid w:val="00BF5B4A"/>
    <w:rsid w:val="00C53FC0"/>
    <w:rsid w:val="00D47D58"/>
    <w:rsid w:val="00D5505A"/>
    <w:rsid w:val="00DA2C37"/>
    <w:rsid w:val="00DA6BA6"/>
    <w:rsid w:val="00E136F6"/>
    <w:rsid w:val="00E3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DA1E"/>
  <w15:chartTrackingRefBased/>
  <w15:docId w15:val="{751115AE-7FE9-FA47-9252-97BDC599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8-12T02:39:46.816"/>
    </inkml:context>
    <inkml:brush xml:id="br0">
      <inkml:brushProperty name="width" value="0.05" units="cm"/>
      <inkml:brushProperty name="height" value="0.3" units="cm"/>
      <inkml:brushProperty name="color" value="#F6630D"/>
      <inkml:brushProperty name="inkEffects" value="pencil"/>
    </inkml:brush>
  </inkml:definitions>
  <inkml:trace contextRef="#ctx0" brushRef="#br0">1243 0 16383,'-90'6'0,"0"0"0,0 0 0,0 0 0,0 0 0,0 0 0,-1 0 0,-22-3 0,-9-2 0,8 0 0,22 4 0,36 8 0,36 15 0,14-20 0,1 3 0,-1 0 0,1-2 0,-1 1 0,1-1 0,-1 2 0,0 0 0,1 0 0,-1 0 0,0 0 0,3 1 0,-2-1 0,2-3 0,0 3 0,-2-3 0,5 3 0,-5 0 0,4 0 0,-1 1 0,-1-4 0,3 2 0,-3-1 0,3 2 0,0 0 0,0 0 0,0 0 0,0 1 0,0-1 0,0 3 0,0-2 0,0 2 0,0 1 0,0-3 0,0 5 0,0-5 0,3 2 0,53 23 0,14 0 0,-29-16 0,30 17 0,-6-8 0,-50-30 0,2 0 0,-2 0 0,0 0 0,3 0 0,-3 0 0,0 0 0,3 0 0,-6 0 0,5 0 0,-5 0 0,6 0 0,-6 0 0,2 0 0,-3 0 0,0 0 0,0 0 0,1 0 0,2 0 0,-2 0 0,2 0 0,-3 0 0,4 0 0,-3 0 0,5 0 0,-5 0 0,6 0 0,-3 0 0,3 0 0,-3 0 0,3 0 0,-3 0 0,3 0 0,-3 0 0,3 0 0,-6 0 0,2 0 0,-3 0 0,0 0 0,4-3 0,-3 0 0,2-3 0,-3 0 0,0 0 0,0 1 0,0-1 0,1 0 0,-1 1 0,0-1 0,0 1 0,0 1 0,0-1 0,0 2 0,1-2 0,-1-1 0,-3 1 0,3 1 0,-6 0 0,3 1 0,0-2 0,-2 0 0,4-4 0,-4 4 0,4-3 0,-4 2 0,2-2 0,-3 3 0,3-3 0,-2 0 0,2 2 0,-3-5 0,0 5 0,1-4 0,-1 1 0,1 1 0,-3-3 0,1 3 0,-3-4 0,4 1 0,-4 0 0,3 0 0,-3-4 0,2 3 0,-3-2 0,0 0 0,0 2 0,0-3 0,0 4 0,0 0 0,0 2 0,0-1 0,0 1 0,0 1 0,0-3 0,0 5 0,0-4 0,0 4 0,0-2 0,0 0 0,0 3 0,0-6 0,0 5 0,0-2 0,0 3 0,0 0 0,0-3 0,0 3 0,0-3 0,0 3 0,0-1 0,0 1 0,0 0 0,0-3 0,0 3 0,0-3 0,0 0 0,0 2 0,0-2 0,0 3 0,0 0 0,0 0 0,0 0 0,0 0 0,0 0 0,0 0 0,0-1 0,-3 4 0,0-1 0,1 1 0,-3 1 0,2-3 0,0 3 0,1-1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8-12T02:40:19.321"/>
    </inkml:context>
    <inkml:brush xml:id="br0">
      <inkml:brushProperty name="width" value="0.05" units="cm"/>
      <inkml:brushProperty name="height" value="0.3" units="cm"/>
      <inkml:brushProperty name="color" value="#F6630D"/>
      <inkml:brushProperty name="inkEffects" value="pencil"/>
    </inkml:brush>
  </inkml:definitions>
  <inkml:trace contextRef="#ctx0" brushRef="#br0">181 154 16383,'-6'0'0,"0"0"0,0 3 0,0 0 0,-3 3 0,0 0 0,-1 0 0,-2 0 0,2 0 0,1 1 0,0-1 0,0 0 0,2-1 0,-2 1 0,6 0 0,-2 0 0,2 0 0,-3-1 0,0-1 0,0 1 0,0-2 0,3 3 0,-2-1 0,2 1 0,-3-3 0,3 2 0,-3-1 0,6 1 0,-3 1 0,3 0 0,0 0 0,0-1 0,0 1 0,0 0 0,0 0 0,0 2 0,0-1 0,0 2 0,0-3 0,0-1 0,3 1 0,0 0 0,3-1 0,-1 1 0,1 0 0,0-3 0,0 0 0,-1-1 0,1-1 0,0 4 0,0-4 0,-1 1 0,1 1 0,3-3 0,-3 3 0,3 0 0,0-3 0,-2 3 0,1-1 0,-2-1 0,3 1 0,-2-2 0,4 0 0,-4 0 0,2 0 0,-3 0 0,-1 0 0,1 0 0,0 0 0,0 0 0,-1 0 0,1 0 0,-3 0 0,0 0 0</inkml:trace>
  <inkml:trace contextRef="#ctx0" brushRef="#br0" timeOffset="2056">294 32 16383,'0'9'0,"0"-2"0,0 5 0,0-6 0,0 3 0,0 0 0,0-3 0,0 6 0,0-5 0,0 5 0,0-6 0,0 3 0,0 0 0,0-2 0,0 5 0,0-6 0,0 6 0,0-6 0,0 6 0,0-5 0,0 5 0,0-6 0,0 3 0,0-3 0,2 0 0,-1-1 0,2 1 0,-3 0 0,0 0 0,0-1 0,0 1 0,0 0 0,0 0 0,2-1 0,-1 1 0,1 0 0,-2 0 0,0-1 0,0 1 0,0 0 0,0 0 0,3-3 0,-3 2 0,3-2 0,-3 3 0,0 0 0,0-1 0,0 1 0,0 0 0,0 0 0,0-1 0,0 1 0,0 0 0,0 0 0,0-1 0,0-2 0,0 0 0</inkml:trace>
  <inkml:trace contextRef="#ctx0" brushRef="#br0" timeOffset="4081">407 213 16383,'0'5'0,"0"1"0,0 0 0,0 0 0,0 5 0,0-4 0,0 3 0,0-4 0,0 0 0,0 0 0,0-1 0,0 1 0,0 0 0,0 0 0,0-1 0,0 1 0,0 0 0,0 0 0,0-1 0,0 1 0,0 0 0,0 0 0,0-1 0,0 1 0,0 0 0,0 0 0,0-1 0,0 1 0,0 0 0,0-3 0,0-1 0</inkml:trace>
  <inkml:trace contextRef="#ctx0" brushRef="#br0" timeOffset="6298">674 159 16383,'-6'0'0,"-3"0"0,3 3 0,-3-2 0,0 4 0,2-2 0,-5 1 0,6 1 0,-3-5 0,3 6 0,0-6 0,0 5 0,-5 4 0,4-2 0,-4 3 0,5-4 0,0 0 0,1 0 0,1-1 0,-1 1 0,5 0 0,-6 0 0,6-1 0,-3 1 0,3 0 0,0 0 0,0-1 0,0 1 0,0 0 0,0 0 0,0-1 0,3 1 0,0 0 0,3 0 0,-1-1 0,1 1 0,0 0 0,0 0 0,-1-3 0,1-1 0,0 1 0,0-2 0,2 4 0,-1-4 0,2 4 0,0-4 0,-3 1 0,6-2 0,-5 3 0,4-3 0,-4 3 0,5-3 0,-6 0 0,6 0 0,-5 2 0,5-1 0,-6 2 0,3-3 0,-3 0 0,0 0 0,-1 0 0,1 0 0,-3 0 0,0 0 0</inkml:trace>
  <inkml:trace contextRef="#ctx0" brushRef="#br0" timeOffset="7979">768 0 16383,'0'37'0,"0"-6"0,0-21 0,0 2 0,0-3 0,3 4 0,-3 0 0,3-4 0,-3 3 0,0-5 0,0 5 0,0-3 0,0 4 0,5 21 0,-3-16 0,3 17 0,-3-26 0,-1 3 0,1-2 0,1 2 0,-2 1 0,2 0 0,0 0 0,-3-1 0,3-2 0,0-1 0,-3-4 0,3 1 0,-3 0 0,0 0 0,2-3 0,-1-1 0,2-2 0</inkml:trace>
  <inkml:trace contextRef="#ctx0" brushRef="#br0" timeOffset="9772">782 290 16383,'2'-7'0,"2"-5"0,1 8 0,1-5 0,0 0 0,0 0 0,4-4 0,-4 3 0,4-2 0,-5 6 0,2-6 0,15-11 0,-12 10 0,11-7 0,-15 15 0,0 2 0,0-1 0,-3-1 0,2 5 0,-4-1 0,1 5 0,-2-1 0,0-1 0</inkml:trace>
  <inkml:trace contextRef="#ctx0" brushRef="#br0" timeOffset="11773">825 268 16383,'2'3'0,"-1"2"0,4-1 0,-2 1 0,3 1 0,0 0 0,0 0 0,2 2 0,-4-2 0,3 0 0,-6-1 0,4-4 0,-2 4 0,1-2 0,1 3 0,-2 0 0,3-1 0,-1 1 0,1 0 0,0-1 0,0 1 0,-1 0 0,1 0 0,0-3 0,-3 2 0,2-2 0,-2 3 0,3-3 0,-3 2 0,2-4 0,-4 4 0,1-4 0,-2 1 0</inkml:trace>
  <inkml:trace contextRef="#ctx0" brushRef="#br0" timeOffset="13396">463 57 16383,'0'0'0</inkml:trace>
  <inkml:trace contextRef="#ctx0" brushRef="#br0" timeOffset="13733">463 57 16383,'0'0'0</inkml:trace>
  <inkml:trace contextRef="#ctx0" brushRef="#br0" timeOffset="13920">463 57 16383,'0'0'0</inkml:trace>
  <inkml:trace contextRef="#ctx0" brushRef="#br0" timeOffset="14117">463 57 16383,'0'0'0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8-12T02:39:57.851"/>
    </inkml:context>
    <inkml:brush xml:id="br0">
      <inkml:brushProperty name="width" value="0.05" units="cm"/>
      <inkml:brushProperty name="height" value="0.3" units="cm"/>
      <inkml:brushProperty name="color" value="#F6630D"/>
      <inkml:brushProperty name="inkEffects" value="pencil"/>
    </inkml:brush>
  </inkml:definitions>
  <inkml:trace contextRef="#ctx0" brushRef="#br0">575 210 16383,'-6'-5'0,"-2"4"0,6-4 0,-6 5 0,2 0 0,-2-3 0,0 3 0,2-2 0,-4 2 0,4-3 0,-2 3 0,3-2 0,0 2 0,0 0 0,0 0 0,0-3 0,0 3 0,0-3 0,-1 3 0,1 0 0,0 0 0,0 0 0,0 0 0,-3 0 0,2 0 0,-1 0 0,-1 0 0,2 0 0,-2 0 0,3 0 0,0 0 0,0 0 0,0 0 0,-1 0 0,1 0 0,0 0 0,0 0 0,0 0 0,0 0 0,0 0 0,0 0 0,0 0 0,-1 0 0,1 0 0,-2 0 0,1 0 0,-2 0 0,3 0 0,0-2 0,0 2 0,-1-3 0,1 3 0,0 0 0,-3-2 0,3 1 0,-3-1 0,3 2 0,0 0 0,-1 0 0,-1-3 0,1 3 0,-2-3 0,3 3 0,0 0 0,0 0 0,0 0 0,-3 0 0,2 0 0,-2 0 0,3-2 0,0 1 0,-3-1 0,2 2 0,-2 0 0,3 0 0,-3-3 0,3 3 0,-3-3 0,3 3 0,0 0 0,-3 0 0,2-2 0,-2 1 0,3-1 0,0 2 0,0 0 0,0 0 0,0 0 0,0 0 0,-1 0 0,1 0 0,0 0 0,0 0 0,0 0 0,0 0 0,0 0 0,0 0 0,4 0 0,-1-5 0,7 4 0,-2-6 0,2 4 0,-3-2 0,3-3 0,-2 2 0,2-4 0,3 3 0,-2-3 0,5 1 0,-5 1 0,4 0 0,-4 0 0,2 2 0,0-2 0,-2 2 0,2 1 0,-3 0 0,0 0 0,0 0 0,0 2 0,-2-2 0,1 5 0,-3-5 0,-1 5 0,-3-3 0</inkml:trace>
  <inkml:trace contextRef="#ctx0" brushRef="#br0" timeOffset="1577">1 166 16383,'31'31'0,"-6"-6"0,-20-20 0,0 0 0,1 0 0,-1 0 0,0 0 0,0 0 0,0 1 0,0-1 0,0 0 0,0 0 0,0 0 0,0 0 0,11 11 0,-8-8 0,8 8 0,-11-11 0,0 0 0,0 0 0,0-2 0,-2-1 0,-1-2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987</Characters>
  <Application>Microsoft Office Word</Application>
  <DocSecurity>0</DocSecurity>
  <Lines>141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naldo diaz retamal</dc:creator>
  <cp:keywords/>
  <dc:description/>
  <cp:lastModifiedBy>naldo diaz retamal</cp:lastModifiedBy>
  <cp:revision>3</cp:revision>
  <cp:lastPrinted>2021-05-12T13:06:00Z</cp:lastPrinted>
  <dcterms:created xsi:type="dcterms:W3CDTF">2021-08-12T02:41:00Z</dcterms:created>
  <dcterms:modified xsi:type="dcterms:W3CDTF">2021-08-12T12:25:00Z</dcterms:modified>
</cp:coreProperties>
</file>